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092D" w14:textId="77777777" w:rsidR="0024515F" w:rsidRDefault="00684E64">
      <w:pPr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 wp14:anchorId="25337910" wp14:editId="42B82E0F">
            <wp:simplePos x="0" y="0"/>
            <wp:positionH relativeFrom="page">
              <wp:posOffset>800100</wp:posOffset>
            </wp:positionH>
            <wp:positionV relativeFrom="page">
              <wp:posOffset>9827311</wp:posOffset>
            </wp:positionV>
            <wp:extent cx="6457555" cy="673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555" cy="67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0CBCE" w14:textId="77777777" w:rsidR="0024515F" w:rsidRDefault="0024515F">
      <w:pPr>
        <w:rPr>
          <w:sz w:val="24"/>
        </w:rPr>
      </w:pPr>
    </w:p>
    <w:p w14:paraId="3BB76A1D" w14:textId="77777777" w:rsidR="0024515F" w:rsidRDefault="0024515F">
      <w:pPr>
        <w:rPr>
          <w:sz w:val="24"/>
        </w:rPr>
      </w:pPr>
    </w:p>
    <w:p w14:paraId="066EB0EE" w14:textId="77777777" w:rsidR="0024515F" w:rsidRDefault="0024515F">
      <w:pPr>
        <w:rPr>
          <w:sz w:val="24"/>
        </w:rPr>
      </w:pPr>
    </w:p>
    <w:p w14:paraId="5F865E7F" w14:textId="77777777" w:rsidR="0024515F" w:rsidRDefault="0024515F">
      <w:pPr>
        <w:spacing w:before="202"/>
        <w:rPr>
          <w:sz w:val="24"/>
        </w:rPr>
      </w:pPr>
    </w:p>
    <w:p w14:paraId="40E40547" w14:textId="77777777" w:rsidR="0024515F" w:rsidRDefault="00684E64">
      <w:pPr>
        <w:pStyle w:val="Corpodetexto"/>
        <w:spacing w:line="820" w:lineRule="atLeast"/>
        <w:ind w:left="1807" w:right="1821" w:firstLine="2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CBC7B9" wp14:editId="5AB9C89E">
            <wp:simplePos x="0" y="0"/>
            <wp:positionH relativeFrom="page">
              <wp:posOffset>800100</wp:posOffset>
            </wp:positionH>
            <wp:positionV relativeFrom="paragraph">
              <wp:posOffset>-1000940</wp:posOffset>
            </wp:positionV>
            <wp:extent cx="6190487" cy="12828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487" cy="128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TERMO DE HOMOLOGAÇÃO E ADJUDICAÇÃO</w:t>
      </w:r>
      <w:r>
        <w:rPr>
          <w:spacing w:val="80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4104/2026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PREGÃO</w:t>
      </w:r>
      <w:r>
        <w:rPr>
          <w:spacing w:val="-5"/>
        </w:rPr>
        <w:t xml:space="preserve"> </w:t>
      </w:r>
      <w:r>
        <w:t>ELETRÔNICO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21/2026</w:t>
      </w:r>
    </w:p>
    <w:p w14:paraId="06AB5827" w14:textId="77777777" w:rsidR="0024515F" w:rsidRDefault="0024515F">
      <w:pPr>
        <w:spacing w:before="8"/>
        <w:rPr>
          <w:b/>
          <w:sz w:val="24"/>
        </w:rPr>
      </w:pPr>
    </w:p>
    <w:p w14:paraId="76617E19" w14:textId="77777777" w:rsidR="0024515F" w:rsidRDefault="00684E64">
      <w:pPr>
        <w:ind w:left="127" w:right="135" w:firstLine="794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4104/2026 – Pregão Eletrônico nº 21/2026 </w:t>
      </w:r>
      <w:r>
        <w:rPr>
          <w:sz w:val="24"/>
        </w:rPr>
        <w:t xml:space="preserve">– Pregão Eletrônico com base na Lei Federal nº 14.133/2021 para aquisição de Materiais para o Conselho Municipal do Desporto (CMD) e </w:t>
      </w:r>
      <w:r>
        <w:rPr>
          <w:b/>
          <w:sz w:val="24"/>
        </w:rPr>
        <w:t xml:space="preserve">ADJUDICA </w:t>
      </w:r>
      <w:r>
        <w:rPr>
          <w:sz w:val="24"/>
        </w:rPr>
        <w:t>as propostas das Empresas vencedoras.</w:t>
      </w:r>
    </w:p>
    <w:p w14:paraId="152F6C30" w14:textId="77777777" w:rsidR="0024515F" w:rsidRDefault="0024515F">
      <w:pPr>
        <w:rPr>
          <w:sz w:val="24"/>
        </w:rPr>
      </w:pPr>
    </w:p>
    <w:p w14:paraId="57561E84" w14:textId="77777777" w:rsidR="0024515F" w:rsidRDefault="0024515F">
      <w:pPr>
        <w:rPr>
          <w:sz w:val="24"/>
        </w:rPr>
      </w:pPr>
    </w:p>
    <w:p w14:paraId="1DDD86D2" w14:textId="77777777" w:rsidR="0024515F" w:rsidRDefault="00684E64">
      <w:pPr>
        <w:ind w:left="133" w:right="147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Sul, 25 de maio de </w:t>
      </w:r>
      <w:r>
        <w:rPr>
          <w:spacing w:val="-2"/>
          <w:sz w:val="24"/>
        </w:rPr>
        <w:t>2026.</w:t>
      </w:r>
    </w:p>
    <w:p w14:paraId="5689EA19" w14:textId="77777777" w:rsidR="0024515F" w:rsidRDefault="0024515F">
      <w:pPr>
        <w:rPr>
          <w:sz w:val="24"/>
        </w:rPr>
      </w:pPr>
    </w:p>
    <w:p w14:paraId="03E6A9B0" w14:textId="77777777" w:rsidR="0024515F" w:rsidRDefault="0024515F">
      <w:pPr>
        <w:rPr>
          <w:sz w:val="24"/>
        </w:rPr>
      </w:pPr>
    </w:p>
    <w:p w14:paraId="430867EE" w14:textId="77777777" w:rsidR="0024515F" w:rsidRDefault="0024515F">
      <w:pPr>
        <w:rPr>
          <w:sz w:val="24"/>
        </w:rPr>
      </w:pPr>
    </w:p>
    <w:p w14:paraId="3487E8A2" w14:textId="77777777" w:rsidR="0024515F" w:rsidRDefault="00684E64">
      <w:pPr>
        <w:pStyle w:val="Corpodetexto"/>
        <w:ind w:right="147"/>
        <w:jc w:val="center"/>
      </w:pPr>
      <w:r>
        <w:t>MARCELO 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 w14:paraId="5CF45A27" w14:textId="77777777" w:rsidR="0024515F" w:rsidRDefault="00684E64">
      <w:pPr>
        <w:pStyle w:val="Corpodetexto"/>
        <w:ind w:left="130" w:right="147"/>
        <w:jc w:val="center"/>
      </w:pPr>
      <w:r>
        <w:rPr>
          <w:spacing w:val="-2"/>
        </w:rPr>
        <w:t>Prefeito</w:t>
      </w:r>
    </w:p>
    <w:sectPr w:rsidR="0024515F">
      <w:type w:val="continuous"/>
      <w:pgSz w:w="11910" w:h="16840"/>
      <w:pgMar w:top="30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5F"/>
    <w:rsid w:val="0024515F"/>
    <w:rsid w:val="005E45D5"/>
    <w:rsid w:val="00684E64"/>
    <w:rsid w:val="0073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CF1C"/>
  <w15:docId w15:val="{4A5484C8-653A-4320-8855-9CC05B29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termo.homologação geral</dc:title>
  <dc:creator>Pc</dc:creator>
  <cp:lastModifiedBy>Pc</cp:lastModifiedBy>
  <cp:revision>2</cp:revision>
  <dcterms:created xsi:type="dcterms:W3CDTF">2026-05-25T15:15:00Z</dcterms:created>
  <dcterms:modified xsi:type="dcterms:W3CDTF">2026-05-25T15:15:00Z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Microsoft: Print To PDF</vt:lpwstr>
  </property>
</Properties>
</file>